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C4" w:rsidRDefault="00623071" w:rsidP="006230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Pr="00623071">
        <w:rPr>
          <w:rFonts w:ascii="Times New Roman" w:hAnsi="Times New Roman" w:cs="Times New Roman"/>
          <w:b/>
          <w:sz w:val="32"/>
          <w:szCs w:val="32"/>
        </w:rPr>
        <w:t>Молодежь в современном мире</w:t>
      </w:r>
    </w:p>
    <w:p w:rsid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спирт, алкоголь. Спиртное</w:t>
      </w:r>
    </w:p>
    <w:p w:rsid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Alkoholmissbr</w:t>
      </w:r>
      <w:r>
        <w:rPr>
          <w:rFonts w:ascii="Times New Roman" w:hAnsi="Times New Roman" w:cs="Times New Roman"/>
          <w:sz w:val="28"/>
          <w:szCs w:val="28"/>
        </w:rPr>
        <w:t>auch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злоупотребление спиртным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keinen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anrühren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разг. спиртного в рот не брать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unter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stehen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быть в состоянии опьянения</w:t>
      </w:r>
    </w:p>
    <w:p w:rsid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3071">
        <w:rPr>
          <w:rFonts w:ascii="Times New Roman" w:hAnsi="Times New Roman" w:cs="Times New Roman"/>
          <w:sz w:val="28"/>
          <w:szCs w:val="28"/>
        </w:rPr>
        <w:t xml:space="preserve">j-n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unter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</w:t>
      </w:r>
      <w:r>
        <w:rPr>
          <w:rFonts w:ascii="Times New Roman" w:hAnsi="Times New Roman" w:cs="Times New Roman"/>
          <w:sz w:val="28"/>
          <w:szCs w:val="28"/>
        </w:rPr>
        <w:t>hol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setzen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спаивать кого-либо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Alkoholabhängigkeit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алкогольная зависимость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alkoholarm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слабоалкогольный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Alkoholvergiftung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алкогольное отравление</w:t>
      </w:r>
    </w:p>
    <w:p w:rsid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Alkoholiker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Alkoholabhängige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алкоголик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anonyme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Alkoholiker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анонимный алкоголик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Alkoholsucht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алкогольная зависимость</w:t>
      </w:r>
    </w:p>
    <w:p w:rsid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Alkoholblutprobe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анал</w:t>
      </w:r>
      <w:r>
        <w:rPr>
          <w:rFonts w:ascii="Times New Roman" w:hAnsi="Times New Roman" w:cs="Times New Roman"/>
          <w:sz w:val="28"/>
          <w:szCs w:val="28"/>
        </w:rPr>
        <w:t>из крови на содержание алкоголя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Alkoholeinfluss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Alkoholeinwirkung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воздействие алкоголя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alkoholische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alkoholhaltige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Getränke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спиртные напитки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Alkoholgehalt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содержание алкоголя, крепость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alkoholfrei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безалкогольный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Alkoholverbot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запрет на спиртные напитки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Abhängigkeit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зависимость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seelische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körperliche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Abhängigkeit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психическая и физическая зависимость </w:t>
      </w:r>
    </w:p>
    <w:p w:rsid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andauernder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Missbrauch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kann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zur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Abhängigkeit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führen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длительное злоупотреблен</w:t>
      </w:r>
      <w:r>
        <w:rPr>
          <w:rFonts w:ascii="Times New Roman" w:hAnsi="Times New Roman" w:cs="Times New Roman"/>
          <w:sz w:val="28"/>
          <w:szCs w:val="28"/>
        </w:rPr>
        <w:t>ие может привести к зависимости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Alkoholausschank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продажа спиртных напитков в розлив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Alkoholtrinken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Alkoholkonsum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потребление алкоголя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Alkoholkriminalität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преступления на почве опьянения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Entziehungserscheinung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Entzugserscheinung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Entzug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абстинентный синдром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unter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Entzugserscheinungen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leiden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Affenschieben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aus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Affen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страдать от абстинентного синдрома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Entziehungskur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лечение от зависимости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Entziehungsanstalt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лечебница (от зависимости)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einen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Affen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быть под «мухой»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Dat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einen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Affen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kaufen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напиться до чертиков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Androhung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Gefängnisstrafen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угроза заточения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Angstzustand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состояние страха, паники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anregen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возбуждать, поднимать настроение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anstiften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etwas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nehmen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подстрекать, склонять к употреблению чего-либо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Aufklärung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просвещение, информация, разъяснение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durch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Aufklärung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bewahren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путем просвещения предостеречь </w:t>
      </w:r>
      <w:proofErr w:type="gramStart"/>
      <w:r w:rsidRPr="006230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2307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aufpeitschen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heftige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erregte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Stimmung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bringen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возбуждать, будоражить, привести в состояние возбуждения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Ausnüchterungszelle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вытрезвитель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lastRenderedPageBreak/>
        <w:t>aussteigen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entwöhnen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освободиться, излечиться от алкогольной зависимости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Bagatelle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Kleinigkeit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несущественная мелочь, чепуха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bagatellisieren</w:t>
      </w:r>
      <w:proofErr w:type="spellEnd"/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unwichtiger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vorstellen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wirklich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преуменьшать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значение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Beachtung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уважение, внимание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Beachtung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finden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пользоваться вниманием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/die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Betroffene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der / die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Abhängige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623071">
        <w:rPr>
          <w:rFonts w:ascii="Times New Roman" w:hAnsi="Times New Roman" w:cs="Times New Roman"/>
          <w:sz w:val="28"/>
          <w:szCs w:val="28"/>
        </w:rPr>
        <w:t>зависимый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/ die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Alkoholsüchtige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алкоголик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alkoholsüchtig</w:t>
      </w:r>
      <w:proofErr w:type="spellEnd"/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зависимый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Belastung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der Stress – </w:t>
      </w:r>
      <w:r w:rsidRPr="00623071">
        <w:rPr>
          <w:rFonts w:ascii="Times New Roman" w:hAnsi="Times New Roman" w:cs="Times New Roman"/>
          <w:sz w:val="28"/>
          <w:szCs w:val="28"/>
        </w:rPr>
        <w:t>стресс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Bewusstseinserweiterung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расширение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сознания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blau</w:t>
      </w:r>
      <w:proofErr w:type="spellEnd"/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blau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Veilchen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быть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пьяным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в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стельку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Blutalkoholgehalt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содержание алкоголя в крови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trocken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завязать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vom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entwöhnt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отвыкнуть от алкоголя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Sucht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loskommen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освободиться от зависимости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Szene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>- среда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Entgiftung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Körpers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очищение организма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Ernüchterung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протрезвление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Fahne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разг.: дыхание алкоголика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Feeling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настроение, чувство радости, бодрости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Gewöhnung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привыкание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stufenloser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Übergang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vom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Genuss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zur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Gewöhnung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незаметный переход от наслаждения к привыканию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Heilbehandlung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лечение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Kosten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Heilbehandlung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расходы на лечение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Herstellung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Schmuggel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… - производство и контрабанда …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meiden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vermeiden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избегать, уклоняться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Alkoholgetränke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meiden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не употреблять алкогольные напитки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Opfer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жертва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zum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Opfer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fallen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стать жертвой 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Persönlichkeitsabbau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verfall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деградация личности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pushen</w:t>
      </w:r>
      <w:proofErr w:type="spellEnd"/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puschen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in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Schwung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treiben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antreiben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anregen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aufpeitschen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возбуждать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23071">
        <w:rPr>
          <w:rFonts w:ascii="Times New Roman" w:hAnsi="Times New Roman" w:cs="Times New Roman"/>
          <w:sz w:val="28"/>
          <w:szCs w:val="28"/>
        </w:rPr>
        <w:t>побуждать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Rausch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состояние измененного восприятия после употребления алкоголя</w:t>
      </w:r>
    </w:p>
    <w:p w:rsidR="00623071" w:rsidRPr="00B03A68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B03A68">
        <w:rPr>
          <w:rFonts w:ascii="Times New Roman" w:hAnsi="Times New Roman" w:cs="Times New Roman"/>
          <w:sz w:val="28"/>
          <w:szCs w:val="28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Pr="00B0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B03A68">
        <w:rPr>
          <w:rFonts w:ascii="Times New Roman" w:hAnsi="Times New Roman" w:cs="Times New Roman"/>
          <w:sz w:val="28"/>
          <w:szCs w:val="28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>Rausch</w:t>
      </w:r>
      <w:r w:rsidRPr="00B03A68">
        <w:rPr>
          <w:rFonts w:ascii="Times New Roman" w:hAnsi="Times New Roman" w:cs="Times New Roman"/>
          <w:sz w:val="28"/>
          <w:szCs w:val="28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навеселе</w:t>
      </w:r>
    </w:p>
    <w:p w:rsidR="00623071" w:rsidRPr="00B03A68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seinen</w:t>
      </w:r>
      <w:proofErr w:type="spellEnd"/>
      <w:proofErr w:type="gramEnd"/>
      <w:r w:rsidRPr="00B03A68">
        <w:rPr>
          <w:rFonts w:ascii="Times New Roman" w:hAnsi="Times New Roman" w:cs="Times New Roman"/>
          <w:sz w:val="28"/>
          <w:szCs w:val="28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>Rausch</w:t>
      </w:r>
      <w:r w:rsidRPr="00B0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ausschlafen</w:t>
      </w:r>
      <w:proofErr w:type="spellEnd"/>
      <w:r w:rsidRPr="00B03A68">
        <w:rPr>
          <w:rFonts w:ascii="Times New Roman" w:hAnsi="Times New Roman" w:cs="Times New Roman"/>
          <w:sz w:val="28"/>
          <w:szCs w:val="28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протрезветь</w:t>
      </w:r>
    </w:p>
    <w:p w:rsidR="00623071" w:rsidRPr="00B03A68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rebellieren</w:t>
      </w:r>
      <w:proofErr w:type="spellEnd"/>
      <w:proofErr w:type="gramEnd"/>
      <w:r w:rsidRPr="00B03A6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protestieren</w:t>
      </w:r>
      <w:proofErr w:type="spellEnd"/>
      <w:r w:rsidRPr="00B03A68">
        <w:rPr>
          <w:rFonts w:ascii="Times New Roman" w:hAnsi="Times New Roman" w:cs="Times New Roman"/>
          <w:sz w:val="28"/>
          <w:szCs w:val="28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выразить</w:t>
      </w:r>
      <w:r w:rsidRPr="00B03A68">
        <w:rPr>
          <w:rFonts w:ascii="Times New Roman" w:hAnsi="Times New Roman" w:cs="Times New Roman"/>
          <w:sz w:val="28"/>
          <w:szCs w:val="28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протест</w:t>
      </w:r>
      <w:r w:rsidRPr="00B03A68">
        <w:rPr>
          <w:rFonts w:ascii="Times New Roman" w:hAnsi="Times New Roman" w:cs="Times New Roman"/>
          <w:sz w:val="28"/>
          <w:szCs w:val="28"/>
        </w:rPr>
        <w:t xml:space="preserve">, </w:t>
      </w:r>
      <w:r w:rsidRPr="00623071">
        <w:rPr>
          <w:rFonts w:ascii="Times New Roman" w:hAnsi="Times New Roman" w:cs="Times New Roman"/>
          <w:sz w:val="28"/>
          <w:szCs w:val="28"/>
        </w:rPr>
        <w:t>побуянить</w:t>
      </w:r>
    </w:p>
    <w:p w:rsidR="00623071" w:rsidRPr="00B03A68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nehmen</w:t>
      </w:r>
      <w:proofErr w:type="spellEnd"/>
      <w:proofErr w:type="gramEnd"/>
      <w:r w:rsidRPr="00B03A6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konsumieren</w:t>
      </w:r>
      <w:proofErr w:type="spellEnd"/>
      <w:r w:rsidRPr="00B03A6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benutzen</w:t>
      </w:r>
      <w:proofErr w:type="spellEnd"/>
      <w:r w:rsidRPr="00B03A6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verbrauchen</w:t>
      </w:r>
      <w:proofErr w:type="spellEnd"/>
      <w:r w:rsidRPr="00B03A68">
        <w:rPr>
          <w:rFonts w:ascii="Times New Roman" w:hAnsi="Times New Roman" w:cs="Times New Roman"/>
          <w:sz w:val="28"/>
          <w:szCs w:val="28"/>
        </w:rPr>
        <w:t xml:space="preserve"> –</w:t>
      </w:r>
      <w:r w:rsidRPr="00623071">
        <w:rPr>
          <w:rFonts w:ascii="Times New Roman" w:hAnsi="Times New Roman" w:cs="Times New Roman"/>
          <w:sz w:val="28"/>
          <w:szCs w:val="28"/>
        </w:rPr>
        <w:t>потреблять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relaxen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entspannen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расслабиться, снять напряжение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ruinieren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разрушить (жизнь)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Sause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machen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расслабиться, «оттянуться»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Sause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легкое подпитие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lastRenderedPageBreak/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Schädigung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повреждение, ущерб, вред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Sinnestäuschung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Wahrnehmungsveränderung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помутнение сознания, восприятия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saufen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viel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trinken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blöde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saufen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пить, напиваться до потери памяти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Saufabend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der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Sauf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das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Saufgelage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попойка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23071">
        <w:rPr>
          <w:rFonts w:ascii="Times New Roman" w:hAnsi="Times New Roman" w:cs="Times New Roman"/>
          <w:sz w:val="28"/>
          <w:szCs w:val="28"/>
        </w:rPr>
        <w:t>пьянка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Saufbold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der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Säufer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der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Trinker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der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Saufigel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горький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пьяница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23071">
        <w:rPr>
          <w:rFonts w:ascii="Times New Roman" w:hAnsi="Times New Roman" w:cs="Times New Roman"/>
          <w:sz w:val="28"/>
          <w:szCs w:val="28"/>
        </w:rPr>
        <w:t>пропойца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Saufbruder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der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Saufkumpan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собутыльник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Saufkram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das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Getränke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das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Saufzeug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напитки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Säuferwahnsinn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белая горячка, алкогольный психоз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Spannung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напряжение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Spannung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einfach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gleiten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lassen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расслабиться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Schmerzen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lindern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смягчать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боль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Konzentrationsschwäche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снижение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концентрации</w:t>
      </w:r>
    </w:p>
    <w:p w:rsidR="00623071" w:rsidRPr="00B03A68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03A68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B03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3A68">
        <w:rPr>
          <w:rFonts w:ascii="Times New Roman" w:hAnsi="Times New Roman" w:cs="Times New Roman"/>
          <w:sz w:val="28"/>
          <w:szCs w:val="28"/>
          <w:lang w:val="en-US"/>
        </w:rPr>
        <w:t>Selbstmordneigung</w:t>
      </w:r>
      <w:proofErr w:type="spellEnd"/>
      <w:r w:rsidRPr="00B03A6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склонность</w:t>
      </w:r>
      <w:r w:rsidRPr="00B03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к</w:t>
      </w:r>
      <w:r w:rsidRPr="00B03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самоубийству</w:t>
      </w:r>
    </w:p>
    <w:p w:rsidR="00623071" w:rsidRPr="00B03A68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03A68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B03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3A68">
        <w:rPr>
          <w:rFonts w:ascii="Times New Roman" w:hAnsi="Times New Roman" w:cs="Times New Roman"/>
          <w:sz w:val="28"/>
          <w:szCs w:val="28"/>
          <w:lang w:val="en-US"/>
        </w:rPr>
        <w:t>Wachstumsstörungen</w:t>
      </w:r>
      <w:proofErr w:type="spellEnd"/>
      <w:r w:rsidRPr="00B03A6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нарушение</w:t>
      </w:r>
      <w:r w:rsidRPr="00B03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роста</w:t>
      </w:r>
    </w:p>
    <w:p w:rsidR="00623071" w:rsidRPr="00B03A68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03A68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B03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3A68">
        <w:rPr>
          <w:rFonts w:ascii="Times New Roman" w:hAnsi="Times New Roman" w:cs="Times New Roman"/>
          <w:sz w:val="28"/>
          <w:szCs w:val="28"/>
          <w:lang w:val="en-US"/>
        </w:rPr>
        <w:t>Sucht</w:t>
      </w:r>
      <w:proofErr w:type="spellEnd"/>
      <w:r w:rsidRPr="00B03A6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зависимость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Tobsucht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der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Wahnsinn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сумасшествие</w:t>
      </w:r>
    </w:p>
    <w:p w:rsidR="00623071" w:rsidRPr="007056E7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56E7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705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56E7">
        <w:rPr>
          <w:rFonts w:ascii="Times New Roman" w:hAnsi="Times New Roman" w:cs="Times New Roman"/>
          <w:sz w:val="28"/>
          <w:szCs w:val="28"/>
          <w:lang w:val="en-US"/>
        </w:rPr>
        <w:t>Tobsucht</w:t>
      </w:r>
      <w:proofErr w:type="spellEnd"/>
      <w:r w:rsidRPr="00705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56E7">
        <w:rPr>
          <w:rFonts w:ascii="Times New Roman" w:hAnsi="Times New Roman" w:cs="Times New Roman"/>
          <w:sz w:val="28"/>
          <w:szCs w:val="28"/>
          <w:lang w:val="en-US"/>
        </w:rPr>
        <w:t>verfallen</w:t>
      </w:r>
      <w:proofErr w:type="spellEnd"/>
      <w:r w:rsidRPr="007056E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впасть</w:t>
      </w:r>
      <w:r w:rsidRPr="00705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в</w:t>
      </w:r>
      <w:r w:rsidRPr="00705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буйное</w:t>
      </w:r>
      <w:r w:rsidRPr="00705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помешательство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Tobsuchtverfall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припадок, приступ сумасшествия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Trouble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раздражение, волнение, неприятность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keinen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Trouble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не иметь никаких проблем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Übelkeit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тошнота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überspielen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untr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>.) – обыграть, переиграть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Unsicherheit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nervöse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Spannungen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überspielen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преодолеть неуверенность и нервное напряжение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Veränderung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Bewusstseins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örtlichen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Orientierung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изменение сознание и ориентации в пространстве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versinken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утопать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Verfolgungswahn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мания преследования 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verführen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Dat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. – соблазнять 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voll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betrunken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voll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toll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saufen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bis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zum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Stehkragen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voll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быть пьяным, напиваться до потери сознания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unter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Alkoholeinwirkung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stehen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быть под воздействием алкоголя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voll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ganz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bei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Sache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voll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leistungsfähig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быть в нормальном состоянии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volllaufen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(j-n)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volllaufen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lassen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betrinken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= j-n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betrunken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voll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machen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напиваться до потери пульса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Vollbläue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schwere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Trunkenheit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запой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betrinken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напиваться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Vollrausch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= die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  <w:lang w:val="en-US"/>
        </w:rPr>
        <w:t>Volltrunkenheit</w:t>
      </w:r>
      <w:proofErr w:type="spellEnd"/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23071">
        <w:rPr>
          <w:rFonts w:ascii="Times New Roman" w:hAnsi="Times New Roman" w:cs="Times New Roman"/>
          <w:sz w:val="28"/>
          <w:szCs w:val="28"/>
        </w:rPr>
        <w:t>полное</w:t>
      </w:r>
      <w:r w:rsidRPr="00623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71">
        <w:rPr>
          <w:rFonts w:ascii="Times New Roman" w:hAnsi="Times New Roman" w:cs="Times New Roman"/>
          <w:sz w:val="28"/>
          <w:szCs w:val="28"/>
        </w:rPr>
        <w:t>опьянение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wahrnehmen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воспринимать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Wahrnehmung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восприятие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Zwang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давление, принуждение; необходимость, неизбежность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3071">
        <w:rPr>
          <w:rFonts w:ascii="Times New Roman" w:hAnsi="Times New Roman" w:cs="Times New Roman"/>
          <w:sz w:val="28"/>
          <w:szCs w:val="28"/>
        </w:rPr>
        <w:lastRenderedPageBreak/>
        <w:t>Alkoholtrinken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wird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zunehmend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zum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71">
        <w:rPr>
          <w:rFonts w:ascii="Times New Roman" w:hAnsi="Times New Roman" w:cs="Times New Roman"/>
          <w:sz w:val="28"/>
          <w:szCs w:val="28"/>
        </w:rPr>
        <w:t>Zwang</w:t>
      </w:r>
      <w:proofErr w:type="spellEnd"/>
      <w:r w:rsidRPr="00623071">
        <w:rPr>
          <w:rFonts w:ascii="Times New Roman" w:hAnsi="Times New Roman" w:cs="Times New Roman"/>
          <w:sz w:val="28"/>
          <w:szCs w:val="28"/>
        </w:rPr>
        <w:t xml:space="preserve"> – выпивка все больше становиться зависимостью</w:t>
      </w:r>
    </w:p>
    <w:p w:rsidR="00623071" w:rsidRPr="00623071" w:rsidRDefault="00623071" w:rsidP="0062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23071" w:rsidRPr="00623071" w:rsidSect="007C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95A"/>
    <w:multiLevelType w:val="hybridMultilevel"/>
    <w:tmpl w:val="B65EB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36CD1"/>
    <w:multiLevelType w:val="hybridMultilevel"/>
    <w:tmpl w:val="41EEAE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40B"/>
    <w:rsid w:val="00063DD1"/>
    <w:rsid w:val="000719CB"/>
    <w:rsid w:val="000756E7"/>
    <w:rsid w:val="00081993"/>
    <w:rsid w:val="000854C1"/>
    <w:rsid w:val="000B4B2F"/>
    <w:rsid w:val="000E79F6"/>
    <w:rsid w:val="00104DCB"/>
    <w:rsid w:val="00115160"/>
    <w:rsid w:val="0011640B"/>
    <w:rsid w:val="00161999"/>
    <w:rsid w:val="00163E34"/>
    <w:rsid w:val="00193F9E"/>
    <w:rsid w:val="00215678"/>
    <w:rsid w:val="00223B11"/>
    <w:rsid w:val="00281C21"/>
    <w:rsid w:val="0029523D"/>
    <w:rsid w:val="00297F94"/>
    <w:rsid w:val="002A0131"/>
    <w:rsid w:val="002B269A"/>
    <w:rsid w:val="00310DBA"/>
    <w:rsid w:val="00347792"/>
    <w:rsid w:val="00352685"/>
    <w:rsid w:val="00367C89"/>
    <w:rsid w:val="003B2D95"/>
    <w:rsid w:val="003D4561"/>
    <w:rsid w:val="003F1004"/>
    <w:rsid w:val="00402753"/>
    <w:rsid w:val="004066F7"/>
    <w:rsid w:val="00417B7E"/>
    <w:rsid w:val="00424433"/>
    <w:rsid w:val="004435B6"/>
    <w:rsid w:val="004535A1"/>
    <w:rsid w:val="00484F52"/>
    <w:rsid w:val="004A014B"/>
    <w:rsid w:val="004A16CC"/>
    <w:rsid w:val="004A2D9E"/>
    <w:rsid w:val="005353C9"/>
    <w:rsid w:val="005A6571"/>
    <w:rsid w:val="005F6869"/>
    <w:rsid w:val="00623071"/>
    <w:rsid w:val="00664700"/>
    <w:rsid w:val="00686E94"/>
    <w:rsid w:val="006A5A43"/>
    <w:rsid w:val="007056E7"/>
    <w:rsid w:val="00723B46"/>
    <w:rsid w:val="00757419"/>
    <w:rsid w:val="007B5C33"/>
    <w:rsid w:val="007C23C8"/>
    <w:rsid w:val="007C3984"/>
    <w:rsid w:val="007F2C0D"/>
    <w:rsid w:val="008154EF"/>
    <w:rsid w:val="00842EB0"/>
    <w:rsid w:val="00845731"/>
    <w:rsid w:val="00852D98"/>
    <w:rsid w:val="00862D61"/>
    <w:rsid w:val="0089486A"/>
    <w:rsid w:val="008B0509"/>
    <w:rsid w:val="008B26FE"/>
    <w:rsid w:val="008F09EB"/>
    <w:rsid w:val="00907C27"/>
    <w:rsid w:val="00974618"/>
    <w:rsid w:val="00985E94"/>
    <w:rsid w:val="00995FB1"/>
    <w:rsid w:val="00A01BE0"/>
    <w:rsid w:val="00A17DC5"/>
    <w:rsid w:val="00A46F48"/>
    <w:rsid w:val="00A9140B"/>
    <w:rsid w:val="00AA1059"/>
    <w:rsid w:val="00AA2989"/>
    <w:rsid w:val="00AB6FBD"/>
    <w:rsid w:val="00B03A68"/>
    <w:rsid w:val="00B229C5"/>
    <w:rsid w:val="00B832CC"/>
    <w:rsid w:val="00B84555"/>
    <w:rsid w:val="00B93698"/>
    <w:rsid w:val="00B96BD8"/>
    <w:rsid w:val="00BA68EE"/>
    <w:rsid w:val="00BD4579"/>
    <w:rsid w:val="00C260C0"/>
    <w:rsid w:val="00C348BA"/>
    <w:rsid w:val="00C362C4"/>
    <w:rsid w:val="00C54C32"/>
    <w:rsid w:val="00CA13A9"/>
    <w:rsid w:val="00CA66BF"/>
    <w:rsid w:val="00CF16F7"/>
    <w:rsid w:val="00D151C3"/>
    <w:rsid w:val="00D57B21"/>
    <w:rsid w:val="00D7584F"/>
    <w:rsid w:val="00E23A27"/>
    <w:rsid w:val="00E62CD0"/>
    <w:rsid w:val="00E92D04"/>
    <w:rsid w:val="00EA5035"/>
    <w:rsid w:val="00EC7A8D"/>
    <w:rsid w:val="00EE78EA"/>
    <w:rsid w:val="00EF222D"/>
    <w:rsid w:val="00F00A29"/>
    <w:rsid w:val="00FB5B3B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F531B-EA63-4E62-ACF8-F9BBF700F9E6}"/>
</file>

<file path=customXml/itemProps2.xml><?xml version="1.0" encoding="utf-8"?>
<ds:datastoreItem xmlns:ds="http://schemas.openxmlformats.org/officeDocument/2006/customXml" ds:itemID="{C86EFE22-F44A-4316-B17A-84A36CE535B2}"/>
</file>

<file path=customXml/itemProps3.xml><?xml version="1.0" encoding="utf-8"?>
<ds:datastoreItem xmlns:ds="http://schemas.openxmlformats.org/officeDocument/2006/customXml" ds:itemID="{8AEC273C-41EA-4AC1-B653-7D1820D5DC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TheWorld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Elena</cp:lastModifiedBy>
  <cp:revision>4</cp:revision>
  <dcterms:created xsi:type="dcterms:W3CDTF">2009-09-04T07:11:00Z</dcterms:created>
  <dcterms:modified xsi:type="dcterms:W3CDTF">2015-04-28T12:10:00Z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